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74" w:rsidRDefault="00961874" w:rsidP="009618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Tematy do zrealizowania w dniach 31 marca i 02 kwietnia.</w:t>
      </w:r>
    </w:p>
    <w:p w:rsidR="00615BEC" w:rsidRDefault="00615BEC" w:rsidP="009618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874" w:rsidRDefault="00961874" w:rsidP="009618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Katecheza 39</w:t>
      </w:r>
    </w:p>
    <w:p w:rsidR="00961874" w:rsidRDefault="00D16BDE" w:rsidP="0096187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„Modlitwo to ……………………………………………………………………………………………………….”  Dokończ to zdanie. (Zadanie nr 1, zeszyt ćwiczeń strona 82).</w:t>
      </w:r>
    </w:p>
    <w:p w:rsidR="00D16BDE" w:rsidRDefault="00D16BDE" w:rsidP="0096187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Zaznacz prawidłową odpowiedź. (Zeszyt ćwiczeń , zadanie nr 2, strona 82). Zapoznaj się z treścią podręcznika pod hasłem: „Bóg mówi” strona 90-91.</w:t>
      </w:r>
    </w:p>
    <w:p w:rsidR="00D16BDE" w:rsidRDefault="00D16BDE" w:rsidP="0096187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Napisz jakimi słowami modlił się Pan Jezus w Ogrójcu? Zadanie nr 2 z zeszytu ćwiczeń strona 82.</w:t>
      </w:r>
    </w:p>
    <w:p w:rsidR="00D16BDE" w:rsidRDefault="00D16BDE" w:rsidP="0096187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Podaj 4 przykłady kiedy jesteśmy posłuszni Panu Jezusowi. Zeszyt ćwiczeń strona 83, zadanie nr 4.</w:t>
      </w:r>
    </w:p>
    <w:p w:rsidR="00D16BDE" w:rsidRPr="00961874" w:rsidRDefault="00615BEC" w:rsidP="00961874">
      <w:pPr>
        <w:pStyle w:val="Akapitzlist"/>
        <w:numPr>
          <w:ilvl w:val="0"/>
          <w:numId w:val="3"/>
        </w:numPr>
        <w:rPr>
          <w:b/>
        </w:rPr>
      </w:pPr>
      <w:r>
        <w:rPr>
          <w:b/>
        </w:rPr>
        <w:t>Ułóż modlitwę, w której prosisz Pana Boga, abyś umiał/a wypełniać Jego wolę. Wieczorem pomódl się tymi słowami.</w:t>
      </w:r>
    </w:p>
    <w:p w:rsidR="00961874" w:rsidRDefault="00961874" w:rsidP="00961874">
      <w:pPr>
        <w:jc w:val="center"/>
        <w:rPr>
          <w:b/>
          <w:sz w:val="28"/>
          <w:szCs w:val="28"/>
        </w:rPr>
      </w:pPr>
    </w:p>
    <w:p w:rsidR="00DD1768" w:rsidRPr="00961874" w:rsidRDefault="00961874" w:rsidP="009618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Katecheza 40</w:t>
      </w:r>
    </w:p>
    <w:p w:rsidR="00961874" w:rsidRDefault="00961874" w:rsidP="00961874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Rozwiąż krzyżówkę, a dowiesz się , gdzie został ukrzyżowany Pan Jezus. (zeszyt ćwiczeń strona 84- zadanie nr 1)</w:t>
      </w:r>
    </w:p>
    <w:p w:rsidR="00961874" w:rsidRDefault="00961874" w:rsidP="00961874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Jaki napis umieścił Poncjusz Piłat na krzyżu, na którym zawisł Pan Jezus. Zaznacz prawidłową odpowiedź podkreślając ją (zeszyt ćwiczeń- zadanie nr 2 strona 84). Zapoznaj się z treścią podręcznika pod hasłem: „Bóg mówi”</w:t>
      </w:r>
      <w:r w:rsidR="00D16BDE">
        <w:rPr>
          <w:b/>
        </w:rPr>
        <w:t xml:space="preserve"> strona 92-93</w:t>
      </w:r>
      <w:r>
        <w:rPr>
          <w:b/>
        </w:rPr>
        <w:t>.</w:t>
      </w:r>
    </w:p>
    <w:p w:rsidR="00D16BDE" w:rsidRDefault="00D16BDE" w:rsidP="00D16BDE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Uzupełnij fragment Pisma Świętego.  (Zeszyt ćwiczeń, zadanie nr 3 strona 85):</w:t>
      </w:r>
    </w:p>
    <w:p w:rsidR="00D16BDE" w:rsidRPr="00D16BDE" w:rsidRDefault="00D16BDE" w:rsidP="00D16BDE">
      <w:pPr>
        <w:pStyle w:val="Akapitzlist"/>
        <w:ind w:left="1416"/>
        <w:rPr>
          <w:b/>
        </w:rPr>
      </w:pPr>
      <w:r>
        <w:rPr>
          <w:b/>
        </w:rPr>
        <w:t>„Bóg zaś …….. nam swoją ………… [właśnie] przez to, że Chrystus ……………. za nas” (</w:t>
      </w:r>
      <w:proofErr w:type="spellStart"/>
      <w:r>
        <w:rPr>
          <w:b/>
        </w:rPr>
        <w:t>Rz</w:t>
      </w:r>
      <w:proofErr w:type="spellEnd"/>
      <w:r>
        <w:rPr>
          <w:b/>
        </w:rPr>
        <w:t xml:space="preserve"> 5,8a)</w:t>
      </w:r>
    </w:p>
    <w:p w:rsidR="00D16BDE" w:rsidRDefault="00D16BDE" w:rsidP="00961874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 xml:space="preserve">Zaznacz prawidłową odpowiedź- zadanie nr 4- zeszyt ćwiczeń strona 85. Zapoznaj się z treścią podręcznika pod hasłem: „Bóg mówi” strona 92-93. </w:t>
      </w:r>
    </w:p>
    <w:p w:rsidR="00D16BDE" w:rsidRDefault="00D16BDE" w:rsidP="00961874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t>Napisz, co uczynił dla nas Pan Jezus przez swoją śmierć na krzyżu- zadanie nr 5, zeszyt  ćwiczeń , strona 85.</w:t>
      </w:r>
    </w:p>
    <w:p w:rsidR="00B05774" w:rsidRDefault="00B05774" w:rsidP="00B05774">
      <w:pPr>
        <w:rPr>
          <w:b/>
        </w:rPr>
      </w:pPr>
    </w:p>
    <w:p w:rsidR="00B05774" w:rsidRDefault="00B05774" w:rsidP="00B057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B05774" w:rsidRPr="00B05774" w:rsidRDefault="00B05774" w:rsidP="00B05774">
      <w:pPr>
        <w:rPr>
          <w:b/>
        </w:rPr>
      </w:pPr>
    </w:p>
    <w:sectPr w:rsidR="00B05774" w:rsidRPr="00B0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74B"/>
    <w:multiLevelType w:val="hybridMultilevel"/>
    <w:tmpl w:val="B622C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F7138"/>
    <w:multiLevelType w:val="hybridMultilevel"/>
    <w:tmpl w:val="66EE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61ECC"/>
    <w:multiLevelType w:val="hybridMultilevel"/>
    <w:tmpl w:val="3DD43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4B"/>
    <w:rsid w:val="00024B4B"/>
    <w:rsid w:val="00615BEC"/>
    <w:rsid w:val="00961874"/>
    <w:rsid w:val="00A415BF"/>
    <w:rsid w:val="00B05774"/>
    <w:rsid w:val="00D16BDE"/>
    <w:rsid w:val="00D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7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57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8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7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057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_(</cp:lastModifiedBy>
  <cp:revision>2</cp:revision>
  <dcterms:created xsi:type="dcterms:W3CDTF">2020-03-29T18:47:00Z</dcterms:created>
  <dcterms:modified xsi:type="dcterms:W3CDTF">2020-03-29T18:47:00Z</dcterms:modified>
</cp:coreProperties>
</file>