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40" w:rsidRDefault="00DF7640">
      <w:r>
        <w:t>Kl. 7a gr.</w:t>
      </w:r>
    </w:p>
    <w:p w:rsidR="005E7AD4" w:rsidRDefault="007243A0">
      <w:r>
        <w:t>2 czerwca 2020r. wtorek</w:t>
      </w:r>
    </w:p>
    <w:p w:rsidR="007243A0" w:rsidRPr="007243A0" w:rsidRDefault="007243A0">
      <w:pPr>
        <w:rPr>
          <w:b/>
        </w:rPr>
      </w:pPr>
      <w:r w:rsidRPr="007243A0">
        <w:rPr>
          <w:b/>
        </w:rPr>
        <w:t>Temat: Tworzenie prezentacji multimedialnej.</w:t>
      </w:r>
    </w:p>
    <w:p w:rsidR="007243A0" w:rsidRDefault="007243A0">
      <w:r>
        <w:t>1. Przedstaw w postaci prezentacji multimedialnej różne sposoby komunikowania się ludzi na przestrzeni wieków. (maksymalnie 10 slajdów).</w:t>
      </w:r>
    </w:p>
    <w:p w:rsidR="007243A0" w:rsidRDefault="007243A0">
      <w:r>
        <w:t>2. Prezentację wyślij na mojego maila do piątku tj. 5.06.2010r.</w:t>
      </w:r>
    </w:p>
    <w:p w:rsidR="007243A0" w:rsidRDefault="007243A0"/>
    <w:sectPr w:rsidR="007243A0" w:rsidSect="005E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43A0"/>
    <w:rsid w:val="005E7AD4"/>
    <w:rsid w:val="007243A0"/>
    <w:rsid w:val="00DF7640"/>
    <w:rsid w:val="00FC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242</Characters>
  <Application>Microsoft Office Word</Application>
  <DocSecurity>0</DocSecurity>
  <Lines>2</Lines>
  <Paragraphs>1</Paragraphs>
  <ScaleCrop>false</ScaleCrop>
  <Company>-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5</cp:revision>
  <dcterms:created xsi:type="dcterms:W3CDTF">2020-05-31T15:25:00Z</dcterms:created>
  <dcterms:modified xsi:type="dcterms:W3CDTF">2020-05-31T15:46:00Z</dcterms:modified>
</cp:coreProperties>
</file>